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D11D" w14:textId="77777777" w:rsidR="00F24F12" w:rsidRDefault="00F24F12" w:rsidP="00F24F12">
      <w:pPr>
        <w:spacing w:after="0" w:line="259" w:lineRule="auto"/>
        <w:ind w:right="4512"/>
        <w:jc w:val="right"/>
        <w:rPr>
          <w:b/>
          <w:sz w:val="24"/>
        </w:rPr>
      </w:pPr>
      <w:r>
        <w:rPr>
          <w:b/>
          <w:sz w:val="24"/>
        </w:rPr>
        <w:t>РАЗДЕЛ 2. Инновационная и проектная деятельность</w:t>
      </w:r>
    </w:p>
    <w:tbl>
      <w:tblPr>
        <w:tblStyle w:val="TableGrid"/>
        <w:tblW w:w="14743" w:type="dxa"/>
        <w:tblInd w:w="-289" w:type="dxa"/>
        <w:tblCellMar>
          <w:top w:w="63" w:type="dxa"/>
        </w:tblCellMar>
        <w:tblLook w:val="04A0" w:firstRow="1" w:lastRow="0" w:firstColumn="1" w:lastColumn="0" w:noHBand="0" w:noVBand="1"/>
      </w:tblPr>
      <w:tblGrid>
        <w:gridCol w:w="601"/>
        <w:gridCol w:w="2268"/>
        <w:gridCol w:w="4394"/>
        <w:gridCol w:w="7480"/>
      </w:tblGrid>
      <w:tr w:rsidR="00F24F12" w14:paraId="5BC6EF4A" w14:textId="77777777" w:rsidTr="001C344F">
        <w:trPr>
          <w:trHeight w:val="60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986A" w14:textId="77777777" w:rsidR="00F24F12" w:rsidRDefault="00F24F12" w:rsidP="001C344F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0116" w14:textId="77777777" w:rsidR="00F24F12" w:rsidRDefault="00F24F12" w:rsidP="001C344F">
            <w:pPr>
              <w:spacing w:after="0" w:line="259" w:lineRule="auto"/>
              <w:ind w:left="69" w:right="0" w:firstLine="0"/>
            </w:pPr>
            <w:r>
              <w:rPr>
                <w:sz w:val="24"/>
              </w:rPr>
              <w:t xml:space="preserve"> Индикаторы оценки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7619" w14:textId="77777777" w:rsidR="00F24F12" w:rsidRDefault="00F24F12" w:rsidP="001C344F">
            <w:pPr>
              <w:tabs>
                <w:tab w:val="center" w:pos="2197"/>
              </w:tabs>
              <w:spacing w:after="0" w:line="259" w:lineRule="auto"/>
              <w:ind w:left="-9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Перечень документов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4D0A" w14:textId="77777777" w:rsidR="00F24F12" w:rsidRDefault="00F24F12" w:rsidP="001C344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Ссылка на подтверждающий документ </w:t>
            </w:r>
          </w:p>
          <w:p w14:paraId="748635B2" w14:textId="77777777" w:rsidR="00F24F12" w:rsidRDefault="00F24F12" w:rsidP="001C344F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24F12" w14:paraId="79CA0C13" w14:textId="77777777" w:rsidTr="001C344F">
        <w:trPr>
          <w:trHeight w:val="90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CD02" w14:textId="77777777" w:rsidR="00F24F12" w:rsidRDefault="00F24F12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2.1.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D1D8" w14:textId="77777777" w:rsidR="00F24F12" w:rsidRDefault="00F24F12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Инновационность образовательной программы ДОО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18B9" w14:textId="77777777" w:rsidR="00F24F12" w:rsidRDefault="00F24F12" w:rsidP="001C344F">
            <w:pPr>
              <w:spacing w:after="0" w:line="259" w:lineRule="auto"/>
              <w:ind w:left="28" w:right="28" w:firstLine="0"/>
            </w:pPr>
            <w:r>
              <w:rPr>
                <w:sz w:val="24"/>
              </w:rPr>
              <w:t xml:space="preserve">Протокол педагогического совета ДОО о внесении изменений в образовательную программу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2F1A" w14:textId="77777777" w:rsidR="00F24F12" w:rsidRDefault="00F24F12" w:rsidP="001C34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14:paraId="3F7EAD45" w14:textId="77777777" w:rsidR="00F24F12" w:rsidRDefault="00F24F12" w:rsidP="001C34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F24F12" w14:paraId="361FFBB2" w14:textId="77777777" w:rsidTr="00CF50F5">
        <w:trPr>
          <w:trHeight w:val="626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3734" w14:textId="77777777" w:rsidR="00F24F12" w:rsidRDefault="00F24F12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2.2.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9AF0" w14:textId="77777777" w:rsidR="00F24F12" w:rsidRDefault="00F24F12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Инновационность условий реализации образовательной программы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8CB1" w14:textId="5D267725" w:rsidR="00F24F12" w:rsidRDefault="00F24F12" w:rsidP="00CF50F5">
            <w:pPr>
              <w:spacing w:after="0" w:line="257" w:lineRule="auto"/>
              <w:ind w:left="-28" w:right="0" w:firstLine="56"/>
            </w:pPr>
            <w:r>
              <w:rPr>
                <w:sz w:val="24"/>
              </w:rPr>
              <w:t xml:space="preserve">Протокол педагогического совета ДОО о  </w:t>
            </w:r>
            <w:r w:rsidR="00CF50F5">
              <w:rPr>
                <w:sz w:val="24"/>
              </w:rPr>
              <w:t xml:space="preserve"> </w:t>
            </w:r>
            <w:r>
              <w:rPr>
                <w:sz w:val="24"/>
              </w:rPr>
              <w:t>внедрении новых условий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6559" w14:textId="77777777" w:rsidR="00F24F12" w:rsidRDefault="00F24F12" w:rsidP="001C34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F24F12" w14:paraId="378C3F9F" w14:textId="77777777" w:rsidTr="001C344F">
        <w:trPr>
          <w:trHeight w:val="6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07B8E1" w14:textId="77777777" w:rsidR="00F24F12" w:rsidRDefault="00F24F12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4C41B7" w14:textId="77777777" w:rsidR="00F24F12" w:rsidRDefault="00F24F12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E93E" w14:textId="77777777" w:rsidR="00F24F12" w:rsidRDefault="00F24F12" w:rsidP="001C344F">
            <w:pPr>
              <w:spacing w:after="0" w:line="259" w:lineRule="auto"/>
              <w:ind w:left="28" w:right="0" w:firstLine="0"/>
            </w:pPr>
            <w:r>
              <w:rPr>
                <w:sz w:val="24"/>
              </w:rPr>
              <w:t xml:space="preserve">Фото и видео отчеты по мероприятиям на сайте образовательной организации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A83F" w14:textId="0C3328A8" w:rsidR="00F24F12" w:rsidRDefault="00F24F12" w:rsidP="001C34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 </w:t>
            </w:r>
            <w:hyperlink r:id="rId4" w:tgtFrame="_blank" w:history="1">
              <w:r w:rsidR="000D7608">
                <w:rPr>
                  <w:rStyle w:val="a3"/>
                  <w:rFonts w:ascii="Segoe UI" w:hAnsi="Segoe UI" w:cs="Segoe UI"/>
                  <w:shd w:val="clear" w:color="auto" w:fill="E9F5E9"/>
                </w:rPr>
                <w:t>https://vk.com/wall-195567826_2348</w:t>
              </w:r>
            </w:hyperlink>
            <w:r w:rsidR="000D7608">
              <w:t xml:space="preserve"> </w:t>
            </w:r>
          </w:p>
        </w:tc>
      </w:tr>
      <w:tr w:rsidR="00F24F12" w14:paraId="34B4D519" w14:textId="77777777" w:rsidTr="001C344F">
        <w:trPr>
          <w:trHeight w:val="9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717C39" w14:textId="77777777" w:rsidR="00F24F12" w:rsidRDefault="00F24F12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B758CC" w14:textId="77777777" w:rsidR="00F24F12" w:rsidRDefault="00F24F12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4587" w14:textId="77777777" w:rsidR="00F24F12" w:rsidRDefault="00F24F12" w:rsidP="001C344F">
            <w:pPr>
              <w:spacing w:after="0" w:line="259" w:lineRule="auto"/>
              <w:ind w:left="28" w:right="28" w:firstLine="0"/>
            </w:pPr>
            <w:r>
              <w:rPr>
                <w:sz w:val="24"/>
              </w:rPr>
              <w:t xml:space="preserve">План мониторинга внедрения инновационных условий в реализацию образовательной программы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2774" w14:textId="77777777" w:rsidR="00F24F12" w:rsidRDefault="00F24F12" w:rsidP="001C34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14:paraId="2D947E0F" w14:textId="77777777" w:rsidR="00F24F12" w:rsidRDefault="00F24F12" w:rsidP="001C34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F24F12" w14:paraId="14C17950" w14:textId="77777777" w:rsidTr="001C344F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FD25" w14:textId="77777777" w:rsidR="00F24F12" w:rsidRDefault="00F24F12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3ED9" w14:textId="77777777" w:rsidR="00F24F12" w:rsidRDefault="00F24F12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CC77" w14:textId="77777777" w:rsidR="00F24F12" w:rsidRDefault="00F24F12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Фонды оценочных средств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F5ED" w14:textId="77777777" w:rsidR="00F24F12" w:rsidRDefault="00F24F12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F24F12" w14:paraId="19D51843" w14:textId="77777777" w:rsidTr="001C344F">
        <w:trPr>
          <w:trHeight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C156" w14:textId="77777777" w:rsidR="00F24F12" w:rsidRDefault="00F24F12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E0D4" w14:textId="77777777" w:rsidR="00F24F12" w:rsidRDefault="00F24F12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DDA9" w14:textId="77777777" w:rsidR="00F24F12" w:rsidRDefault="00F24F12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Анализ эффективности использования новых условий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8285" w14:textId="77777777" w:rsidR="00F24F12" w:rsidRDefault="00F24F12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F24F12" w14:paraId="3468C274" w14:textId="77777777" w:rsidTr="001C344F">
        <w:trPr>
          <w:trHeight w:val="179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840E" w14:textId="77777777" w:rsidR="00F24F12" w:rsidRDefault="00F24F12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2.3.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CC06" w14:textId="77777777" w:rsidR="00F24F12" w:rsidRDefault="00F24F12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F233" w14:textId="77777777" w:rsidR="00F24F12" w:rsidRDefault="00F24F12" w:rsidP="001C344F">
            <w:pPr>
              <w:spacing w:after="0" w:line="257" w:lineRule="auto"/>
              <w:ind w:left="28" w:right="28" w:firstLine="0"/>
            </w:pPr>
            <w:r>
              <w:rPr>
                <w:sz w:val="24"/>
              </w:rPr>
              <w:t xml:space="preserve">Приказ ДОО (Управления образования г. </w:t>
            </w:r>
            <w:proofErr w:type="spellStart"/>
            <w:r>
              <w:rPr>
                <w:sz w:val="24"/>
              </w:rPr>
              <w:t>Ростова</w:t>
            </w:r>
            <w:proofErr w:type="spellEnd"/>
            <w:r>
              <w:rPr>
                <w:sz w:val="24"/>
              </w:rPr>
              <w:t>-на-Дону, Министерства общего и профессионального образования Ростовской области) о реализации инновационной (опытно-</w:t>
            </w:r>
          </w:p>
          <w:p w14:paraId="27715736" w14:textId="77777777" w:rsidR="00F24F12" w:rsidRDefault="00F24F12" w:rsidP="001C344F">
            <w:pPr>
              <w:spacing w:after="0" w:line="259" w:lineRule="auto"/>
              <w:ind w:left="28" w:right="0" w:firstLine="0"/>
            </w:pPr>
            <w:r>
              <w:rPr>
                <w:sz w:val="24"/>
              </w:rPr>
              <w:t xml:space="preserve">экспериментальной) программы (проекта)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6D70" w14:textId="3A0E4CF3" w:rsidR="00F24F12" w:rsidRDefault="00F24F12" w:rsidP="001C34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</w:t>
            </w:r>
            <w:hyperlink r:id="rId5" w:history="1">
              <w:r w:rsidR="00F65AF4" w:rsidRPr="0060417D">
                <w:rPr>
                  <w:rStyle w:val="a3"/>
                  <w:sz w:val="24"/>
                </w:rPr>
                <w:t>https://cloud.mail.ru/public/83Go/395jaY2m9</w:t>
              </w:r>
            </w:hyperlink>
            <w:r w:rsidR="00F65AF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14:paraId="17122BB8" w14:textId="77777777" w:rsidR="00F24F12" w:rsidRDefault="00F24F12" w:rsidP="001C34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2F23F701" w14:textId="77777777" w:rsidR="00F24F12" w:rsidRDefault="00F24F12" w:rsidP="001C34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11C7ADF1" w14:textId="77777777" w:rsidR="00F24F12" w:rsidRDefault="00F24F12" w:rsidP="001C34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F24F12" w14:paraId="4919B4FC" w14:textId="77777777" w:rsidTr="001C344F">
        <w:trPr>
          <w:trHeight w:val="30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B60E" w14:textId="77777777" w:rsidR="00F24F12" w:rsidRDefault="00F24F12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0FBA" w14:textId="77777777" w:rsidR="00F24F12" w:rsidRDefault="00F24F12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27D7" w14:textId="77777777" w:rsidR="00F24F12" w:rsidRDefault="00F24F12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Презентация программы (проекта)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31B4" w14:textId="72829C27" w:rsidR="00F24F12" w:rsidRDefault="00F24F12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 </w:t>
            </w:r>
            <w:hyperlink r:id="rId6" w:history="1">
              <w:r w:rsidR="008C211A" w:rsidRPr="00E33081">
                <w:rPr>
                  <w:rStyle w:val="a3"/>
                  <w:sz w:val="24"/>
                </w:rPr>
                <w:t>https://cloud.mail.ru/public/jWMc/VF1RUrinS</w:t>
              </w:r>
            </w:hyperlink>
            <w:r w:rsidR="008C211A">
              <w:rPr>
                <w:sz w:val="24"/>
              </w:rPr>
              <w:t xml:space="preserve"> </w:t>
            </w:r>
          </w:p>
        </w:tc>
      </w:tr>
      <w:tr w:rsidR="00F24F12" w14:paraId="173731A2" w14:textId="77777777" w:rsidTr="001C344F">
        <w:trPr>
          <w:trHeight w:val="90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0547" w14:textId="77777777" w:rsidR="00F24F12" w:rsidRDefault="00F24F12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7DEA" w14:textId="77777777" w:rsidR="00F24F12" w:rsidRDefault="00F24F12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3D12" w14:textId="77777777" w:rsidR="00F24F12" w:rsidRDefault="00F24F12" w:rsidP="001C344F">
            <w:pPr>
              <w:spacing w:after="0" w:line="257" w:lineRule="auto"/>
              <w:ind w:left="28" w:right="0" w:firstLine="0"/>
            </w:pPr>
            <w:r>
              <w:rPr>
                <w:sz w:val="24"/>
              </w:rPr>
              <w:t>Отчет или выступление руководителя о реализации инновационных программ</w:t>
            </w:r>
          </w:p>
          <w:p w14:paraId="76A6A4D1" w14:textId="77777777" w:rsidR="00F24F12" w:rsidRDefault="00F24F12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(проектов)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D87D" w14:textId="77777777" w:rsidR="00F24F12" w:rsidRDefault="00F24F12" w:rsidP="001C34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14:paraId="18372946" w14:textId="77777777" w:rsidR="00F24F12" w:rsidRDefault="00F24F12" w:rsidP="001C34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F24F12" w14:paraId="341338D5" w14:textId="77777777" w:rsidTr="001C344F">
        <w:trPr>
          <w:trHeight w:val="60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C71A" w14:textId="77777777" w:rsidR="00F24F12" w:rsidRDefault="00F24F12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1392" w14:textId="77777777" w:rsidR="00F24F12" w:rsidRDefault="00F24F12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D429" w14:textId="77777777" w:rsidR="00F24F12" w:rsidRDefault="00F24F12" w:rsidP="001C344F">
            <w:pPr>
              <w:spacing w:after="0" w:line="259" w:lineRule="auto"/>
              <w:ind w:left="28" w:right="0" w:firstLine="0"/>
            </w:pPr>
            <w:r>
              <w:rPr>
                <w:sz w:val="24"/>
              </w:rPr>
              <w:t>Публикации о мероприятиях на официальной странице Управления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CFC8" w14:textId="77777777" w:rsidR="00F24F12" w:rsidRDefault="00F24F12" w:rsidP="001C34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14:paraId="3EF40FE9" w14:textId="77777777" w:rsidR="00F24F12" w:rsidRDefault="00F24F12" w:rsidP="001C34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F24F12" w14:paraId="7963D6DB" w14:textId="77777777" w:rsidTr="001C344F">
        <w:trPr>
          <w:trHeight w:val="60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1F64" w14:textId="77777777" w:rsidR="00F24F12" w:rsidRDefault="00F24F12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1B43" w14:textId="77777777" w:rsidR="00F24F12" w:rsidRDefault="00F24F12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D4AD" w14:textId="77777777" w:rsidR="00F24F12" w:rsidRDefault="00F24F12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образования/на сайтах Администрации города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A3BA" w14:textId="77777777" w:rsidR="00F24F12" w:rsidRDefault="00F24F12" w:rsidP="001C34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F24F12" w14:paraId="6EE185C1" w14:textId="77777777" w:rsidTr="001C344F">
        <w:trPr>
          <w:trHeight w:val="90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89EC" w14:textId="77777777" w:rsidR="00F24F12" w:rsidRDefault="00F24F12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C7AC" w14:textId="77777777" w:rsidR="00F24F12" w:rsidRDefault="00F24F12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0060" w14:textId="77777777" w:rsidR="00F24F12" w:rsidRDefault="00F24F12" w:rsidP="001C344F">
            <w:pPr>
              <w:spacing w:after="0" w:line="259" w:lineRule="auto"/>
              <w:ind w:left="28" w:right="0" w:firstLine="0"/>
            </w:pPr>
            <w:r>
              <w:rPr>
                <w:sz w:val="24"/>
              </w:rPr>
              <w:t xml:space="preserve">Публикации по инновационному проекту. </w:t>
            </w:r>
          </w:p>
          <w:p w14:paraId="244D5C7C" w14:textId="77777777" w:rsidR="00F24F12" w:rsidRDefault="00F24F12" w:rsidP="001C344F">
            <w:pPr>
              <w:spacing w:after="0" w:line="259" w:lineRule="auto"/>
              <w:ind w:left="28" w:right="0" w:firstLine="0"/>
            </w:pPr>
            <w:r>
              <w:rPr>
                <w:sz w:val="24"/>
              </w:rPr>
              <w:t>Сертификат/свидетельство о публикации</w:t>
            </w:r>
          </w:p>
          <w:p w14:paraId="46E1D365" w14:textId="77777777" w:rsidR="00F24F12" w:rsidRDefault="00F24F12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(для электронной публикации)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9511" w14:textId="77777777" w:rsidR="00F24F12" w:rsidRDefault="00F24F12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669EA309" w14:textId="77777777" w:rsidR="00F24F12" w:rsidRDefault="00F24F12" w:rsidP="001C34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F24F12" w14:paraId="27B84159" w14:textId="77777777" w:rsidTr="001C344F">
        <w:trPr>
          <w:trHeight w:val="120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361F" w14:textId="77777777" w:rsidR="00F24F12" w:rsidRDefault="00F24F12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2A96" w14:textId="77777777" w:rsidR="00F24F12" w:rsidRDefault="00F24F12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A8D7" w14:textId="77777777" w:rsidR="00F24F12" w:rsidRDefault="00F24F12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Справка руководителя о количестве участников в процентах. Приказ по ДОУ о создании рабочей группы по инновационной деятельности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0CC2" w14:textId="77777777" w:rsidR="00F24F12" w:rsidRDefault="00F24F12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F24F12" w14:paraId="62FA15B1" w14:textId="77777777" w:rsidTr="001C344F">
        <w:trPr>
          <w:trHeight w:val="30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C920" w14:textId="77777777" w:rsidR="00F24F12" w:rsidRDefault="00F24F12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A9A5" w14:textId="77777777" w:rsidR="00F24F12" w:rsidRDefault="00F24F12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CA53" w14:textId="77777777" w:rsidR="00F24F12" w:rsidRDefault="00F24F12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Программа стажировки и отчёт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B283" w14:textId="43DED8A5" w:rsidR="00F24F12" w:rsidRDefault="00F24F12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 </w:t>
            </w:r>
            <w:hyperlink r:id="rId7" w:history="1">
              <w:r w:rsidR="004C134A" w:rsidRPr="0060417D">
                <w:rPr>
                  <w:rStyle w:val="a3"/>
                  <w:sz w:val="24"/>
                </w:rPr>
                <w:t>https://cloud.mail.ru/public/FEpv/rTuoAnAwx</w:t>
              </w:r>
            </w:hyperlink>
            <w:r w:rsidR="004C134A">
              <w:rPr>
                <w:sz w:val="24"/>
              </w:rPr>
              <w:t xml:space="preserve"> </w:t>
            </w:r>
          </w:p>
        </w:tc>
      </w:tr>
      <w:tr w:rsidR="00F24F12" w14:paraId="1946ED44" w14:textId="77777777" w:rsidTr="001C344F">
        <w:trPr>
          <w:trHeight w:val="149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19CB" w14:textId="77777777" w:rsidR="00F24F12" w:rsidRDefault="00F24F12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2.4.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4933" w14:textId="77777777" w:rsidR="00F24F12" w:rsidRDefault="00F24F12" w:rsidP="001C344F">
            <w:pPr>
              <w:spacing w:after="0" w:line="259" w:lineRule="auto"/>
              <w:ind w:left="28" w:right="28" w:firstLine="0"/>
            </w:pPr>
            <w:r>
              <w:rPr>
                <w:sz w:val="24"/>
              </w:rPr>
              <w:t xml:space="preserve">Создание инновационного пространства (или интеграция в уже существующее)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1C2A" w14:textId="77777777" w:rsidR="00F24F12" w:rsidRDefault="00F24F12" w:rsidP="001C344F">
            <w:pPr>
              <w:spacing w:after="0" w:line="257" w:lineRule="auto"/>
              <w:ind w:left="28" w:right="0" w:firstLine="0"/>
            </w:pPr>
            <w:r>
              <w:rPr>
                <w:sz w:val="24"/>
              </w:rPr>
              <w:t>Договор о сотрудничестве с ведущими вузами и научно-исследовательскими</w:t>
            </w:r>
          </w:p>
          <w:p w14:paraId="586B7403" w14:textId="77777777" w:rsidR="00F24F12" w:rsidRDefault="00F24F12" w:rsidP="001C34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организациями </w:t>
            </w:r>
          </w:p>
          <w:p w14:paraId="2D4E8190" w14:textId="77777777" w:rsidR="00F24F12" w:rsidRDefault="00F24F12" w:rsidP="001C34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4F6C" w14:textId="1A259836" w:rsidR="00F24F12" w:rsidRDefault="00F24F12" w:rsidP="001C34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 </w:t>
            </w:r>
            <w:hyperlink r:id="rId8" w:history="1">
              <w:r w:rsidR="001A6B16" w:rsidRPr="0060417D">
                <w:rPr>
                  <w:rStyle w:val="a3"/>
                  <w:sz w:val="24"/>
                </w:rPr>
                <w:t>https://cloud.mail.ru/public/MDkz/vNNFeGhuQ</w:t>
              </w:r>
            </w:hyperlink>
            <w:r w:rsidR="001A6B16">
              <w:rPr>
                <w:sz w:val="24"/>
              </w:rPr>
              <w:t xml:space="preserve"> </w:t>
            </w:r>
          </w:p>
          <w:p w14:paraId="5A6CC178" w14:textId="77777777" w:rsidR="00F24F12" w:rsidRDefault="00F24F12" w:rsidP="001C34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2106F391" w14:textId="37D79834" w:rsidR="00F24F12" w:rsidRDefault="00F24F12" w:rsidP="00F24F12">
      <w:pPr>
        <w:spacing w:after="0" w:line="259" w:lineRule="auto"/>
        <w:ind w:right="4512"/>
        <w:rPr>
          <w:b/>
          <w:sz w:val="24"/>
        </w:rPr>
      </w:pPr>
      <w:r>
        <w:rPr>
          <w:b/>
          <w:sz w:val="24"/>
        </w:rPr>
        <w:t xml:space="preserve"> </w:t>
      </w:r>
    </w:p>
    <w:p w14:paraId="39922D10" w14:textId="77777777" w:rsidR="00F24F12" w:rsidRDefault="00F24F12" w:rsidP="00F24F12">
      <w:pPr>
        <w:spacing w:after="0" w:line="259" w:lineRule="auto"/>
        <w:ind w:right="4512"/>
        <w:jc w:val="right"/>
      </w:pPr>
    </w:p>
    <w:p w14:paraId="62132F92" w14:textId="77777777" w:rsidR="005A6056" w:rsidRDefault="005A6056"/>
    <w:sectPr w:rsidR="005A6056" w:rsidSect="00F24F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B6"/>
    <w:rsid w:val="00093919"/>
    <w:rsid w:val="000D7608"/>
    <w:rsid w:val="00145DB6"/>
    <w:rsid w:val="001A6B16"/>
    <w:rsid w:val="004C134A"/>
    <w:rsid w:val="005A6056"/>
    <w:rsid w:val="008C211A"/>
    <w:rsid w:val="00CF50F5"/>
    <w:rsid w:val="00F14CAF"/>
    <w:rsid w:val="00F24F12"/>
    <w:rsid w:val="00F6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C2FE"/>
  <w15:chartTrackingRefBased/>
  <w15:docId w15:val="{20E81F6E-A0E0-4D67-8D9B-36BDBA04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F12"/>
    <w:pPr>
      <w:spacing w:after="14" w:line="249" w:lineRule="auto"/>
      <w:ind w:left="10" w:right="38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24F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65AF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5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MDkz/vNNFeGhu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FEpv/rTuoAnAw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jWMc/VF1RUrinS" TargetMode="External"/><Relationship Id="rId5" Type="http://schemas.openxmlformats.org/officeDocument/2006/relationships/hyperlink" Target="https://cloud.mail.ru/public/83Go/395jaY2m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wall-195567826_234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Брикун</dc:creator>
  <cp:keywords/>
  <dc:description/>
  <cp:lastModifiedBy>Анастасия Брикун</cp:lastModifiedBy>
  <cp:revision>8</cp:revision>
  <dcterms:created xsi:type="dcterms:W3CDTF">2023-06-05T05:00:00Z</dcterms:created>
  <dcterms:modified xsi:type="dcterms:W3CDTF">2023-06-08T18:03:00Z</dcterms:modified>
</cp:coreProperties>
</file>